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77777777" w:rsidR="00393204" w:rsidRPr="00DF0E36" w:rsidRDefault="00BA2F0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IL-6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F6F59AF" w14:textId="77777777" w:rsidR="00D1736B" w:rsidRDefault="00BA2F02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Interleukin 6 (IL-6)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따라야합니다.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2745E2" w:rsidRDefault="00FB6897" w:rsidP="00043A50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="00276CF1" w:rsidRPr="002745E2">
              <w:rPr>
                <w:b/>
                <w:bCs/>
                <w:sz w:val="9"/>
                <w:szCs w:val="9"/>
              </w:rPr>
              <w:t xml:space="preserve">Recovered </w:t>
            </w: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76CF1" w:rsidRPr="002745E2">
              <w:rPr>
                <w:b/>
                <w:bCs/>
                <w:sz w:val="9"/>
                <w:szCs w:val="9"/>
              </w:rPr>
              <w:t xml:space="preserve">on </w:t>
            </w:r>
            <w:r w:rsidR="00257E02" w:rsidRPr="002745E2">
              <w:rPr>
                <w:rFonts w:hint="eastAsia"/>
                <w:b/>
                <w:bCs/>
                <w:sz w:val="9"/>
                <w:szCs w:val="9"/>
              </w:rPr>
              <w:t>Roche COBAS</w:t>
            </w:r>
            <w:r w:rsidR="00257E02" w:rsidRPr="002745E2">
              <w:rPr>
                <w:rFonts w:eastAsiaTheme="minorHAnsi"/>
                <w:b/>
                <w:bCs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6641FCD7" w:rsidR="00043A50" w:rsidRPr="002745E2" w:rsidRDefault="00BA2F02" w:rsidP="00456D04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eastAsiaTheme="minorHAnsi"/>
                <w:b/>
                <w:bCs/>
                <w:sz w:val="9"/>
                <w:szCs w:val="9"/>
              </w:rPr>
              <w:t>509ro Lot</w:t>
            </w:r>
            <w:proofErr w:type="gramStart"/>
            <w:r w:rsidRPr="002745E2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Pr="002745E2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1524AA" w:rsidRPr="001524AA">
              <w:rPr>
                <w:rFonts w:eastAsiaTheme="minorHAnsi"/>
                <w:b/>
                <w:bCs/>
                <w:sz w:val="9"/>
                <w:szCs w:val="9"/>
              </w:rPr>
              <w:t>10820689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2745E2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2745E2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77777777" w:rsidR="00F91504" w:rsidRPr="00DF0E36" w:rsidRDefault="00BA2F0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IL-6</w:t>
            </w:r>
          </w:p>
        </w:tc>
        <w:tc>
          <w:tcPr>
            <w:tcW w:w="708" w:type="dxa"/>
          </w:tcPr>
          <w:p w14:paraId="613A1507" w14:textId="58DA29F2" w:rsidR="00F91504" w:rsidRPr="00DF0E36" w:rsidRDefault="00BA2F02" w:rsidP="00CC0C4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 w:rsidR="00574557">
              <w:rPr>
                <w:sz w:val="9"/>
                <w:szCs w:val="9"/>
              </w:rPr>
              <w:t>mL</w:t>
            </w:r>
          </w:p>
        </w:tc>
        <w:tc>
          <w:tcPr>
            <w:tcW w:w="605" w:type="dxa"/>
          </w:tcPr>
          <w:p w14:paraId="0C459FAA" w14:textId="01EF9005" w:rsidR="00F91504" w:rsidRPr="00DF0E36" w:rsidRDefault="001524A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5.1</w:t>
            </w:r>
          </w:p>
        </w:tc>
        <w:tc>
          <w:tcPr>
            <w:tcW w:w="606" w:type="dxa"/>
          </w:tcPr>
          <w:p w14:paraId="660AE25F" w14:textId="2D81B006" w:rsidR="00F91504" w:rsidRPr="00DF0E36" w:rsidRDefault="001524A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1295</w:t>
            </w:r>
          </w:p>
        </w:tc>
        <w:tc>
          <w:tcPr>
            <w:tcW w:w="606" w:type="dxa"/>
          </w:tcPr>
          <w:p w14:paraId="4A9B3765" w14:textId="508F6A3F" w:rsidR="00F91504" w:rsidRPr="00DF0E36" w:rsidRDefault="001524A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2586</w:t>
            </w:r>
          </w:p>
        </w:tc>
        <w:tc>
          <w:tcPr>
            <w:tcW w:w="606" w:type="dxa"/>
          </w:tcPr>
          <w:p w14:paraId="3FA8F236" w14:textId="23878EF8" w:rsidR="00F91504" w:rsidRPr="00DF0E36" w:rsidRDefault="001524A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3876</w:t>
            </w:r>
          </w:p>
        </w:tc>
        <w:tc>
          <w:tcPr>
            <w:tcW w:w="671" w:type="dxa"/>
          </w:tcPr>
          <w:p w14:paraId="4F60D742" w14:textId="43405F69" w:rsidR="00F91504" w:rsidRPr="00DF0E36" w:rsidRDefault="001524A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5166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35F93AE2" w:rsidR="00276CF1" w:rsidRPr="002745E2" w:rsidRDefault="00BA2F02" w:rsidP="00E63804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eastAsiaTheme="minorHAnsi"/>
                <w:b/>
                <w:bCs/>
                <w:sz w:val="9"/>
                <w:szCs w:val="9"/>
              </w:rPr>
              <w:t>509ro Lot</w:t>
            </w:r>
            <w:proofErr w:type="gramStart"/>
            <w:r w:rsidRPr="002745E2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Pr="002745E2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1524AA" w:rsidRPr="001524AA">
              <w:rPr>
                <w:rFonts w:eastAsiaTheme="minorHAnsi"/>
                <w:b/>
                <w:bCs/>
                <w:sz w:val="9"/>
                <w:szCs w:val="9"/>
              </w:rPr>
              <w:t>10820689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b/>
                <w:bCs/>
                <w:sz w:val="9"/>
                <w:szCs w:val="9"/>
              </w:rPr>
              <w:t xml:space="preserve">SI </w:t>
            </w:r>
            <w:r w:rsidRPr="002745E2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ED27C1" w:rsidRPr="00DF0E36" w14:paraId="3D5782EC" w14:textId="77777777" w:rsidTr="00742BC7">
        <w:tc>
          <w:tcPr>
            <w:tcW w:w="701" w:type="dxa"/>
          </w:tcPr>
          <w:p w14:paraId="1D62F4D6" w14:textId="77777777" w:rsidR="00ED27C1" w:rsidRPr="00DF0E36" w:rsidRDefault="00BA2F02" w:rsidP="00ED27C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IL-6</w:t>
            </w:r>
          </w:p>
        </w:tc>
        <w:tc>
          <w:tcPr>
            <w:tcW w:w="708" w:type="dxa"/>
          </w:tcPr>
          <w:p w14:paraId="7857828A" w14:textId="77777777" w:rsidR="00ED27C1" w:rsidRPr="00DF0E36" w:rsidRDefault="00BA2F02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/>
                <w:sz w:val="9"/>
                <w:szCs w:val="9"/>
              </w:rPr>
              <w:t>pg</w:t>
            </w:r>
            <w:proofErr w:type="spellEnd"/>
            <w:r>
              <w:rPr>
                <w:rFonts w:asciiTheme="minorEastAsia" w:hAnsiTheme="minorEastAsia"/>
                <w:sz w:val="9"/>
                <w:szCs w:val="9"/>
              </w:rPr>
              <w:t>/</w:t>
            </w:r>
            <w:r w:rsidR="00ED27C1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5037EF4E" w14:textId="4CFE70EF" w:rsidR="00ED27C1" w:rsidRPr="00DF0E36" w:rsidRDefault="001524AA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5100</w:t>
            </w:r>
          </w:p>
        </w:tc>
        <w:tc>
          <w:tcPr>
            <w:tcW w:w="606" w:type="dxa"/>
          </w:tcPr>
          <w:p w14:paraId="0CE450E4" w14:textId="29B96FA8" w:rsidR="00ED27C1" w:rsidRPr="00DF0E36" w:rsidRDefault="001524AA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1295000</w:t>
            </w:r>
          </w:p>
        </w:tc>
        <w:tc>
          <w:tcPr>
            <w:tcW w:w="606" w:type="dxa"/>
          </w:tcPr>
          <w:p w14:paraId="2DFFEE3B" w14:textId="0837AB3C" w:rsidR="00ED27C1" w:rsidRPr="00DF0E36" w:rsidRDefault="001524AA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2586000</w:t>
            </w:r>
          </w:p>
        </w:tc>
        <w:tc>
          <w:tcPr>
            <w:tcW w:w="606" w:type="dxa"/>
          </w:tcPr>
          <w:p w14:paraId="4E631823" w14:textId="4994721C" w:rsidR="00ED27C1" w:rsidRPr="00DF0E36" w:rsidRDefault="001524AA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3876000</w:t>
            </w:r>
          </w:p>
        </w:tc>
        <w:tc>
          <w:tcPr>
            <w:tcW w:w="671" w:type="dxa"/>
          </w:tcPr>
          <w:p w14:paraId="4AA1D43A" w14:textId="540CCB1E" w:rsidR="00ED27C1" w:rsidRPr="00DF0E36" w:rsidRDefault="001524AA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5166000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74691E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B923470" w14:textId="2809F6EF" w:rsidR="00371854" w:rsidRDefault="00371854" w:rsidP="003C6587">
      <w:pPr>
        <w:jc w:val="left"/>
        <w:rPr>
          <w:sz w:val="9"/>
          <w:szCs w:val="9"/>
        </w:rPr>
      </w:pPr>
    </w:p>
    <w:p w14:paraId="2152E719" w14:textId="04786D5F" w:rsidR="00574557" w:rsidRDefault="00574557" w:rsidP="003C6587">
      <w:pPr>
        <w:jc w:val="left"/>
        <w:rPr>
          <w:sz w:val="9"/>
          <w:szCs w:val="9"/>
        </w:rPr>
      </w:pPr>
    </w:p>
    <w:p w14:paraId="1B088D56" w14:textId="3222DC15" w:rsidR="00574557" w:rsidRDefault="00574557" w:rsidP="003C6587">
      <w:pPr>
        <w:jc w:val="left"/>
        <w:rPr>
          <w:sz w:val="9"/>
          <w:szCs w:val="9"/>
        </w:rPr>
      </w:pPr>
    </w:p>
    <w:p w14:paraId="7E61E22C" w14:textId="0C2EBC4E" w:rsidR="00574557" w:rsidRDefault="00574557" w:rsidP="003C6587">
      <w:pPr>
        <w:jc w:val="left"/>
        <w:rPr>
          <w:sz w:val="9"/>
          <w:szCs w:val="9"/>
        </w:rPr>
      </w:pPr>
    </w:p>
    <w:p w14:paraId="77FABBCC" w14:textId="77777777" w:rsidR="00574557" w:rsidRPr="00DF0E36" w:rsidRDefault="00574557" w:rsidP="003C6587">
      <w:pPr>
        <w:jc w:val="left"/>
        <w:rPr>
          <w:sz w:val="9"/>
          <w:szCs w:val="9"/>
        </w:rPr>
      </w:pPr>
    </w:p>
    <w:p w14:paraId="42F279A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A2F02">
        <w:rPr>
          <w:rFonts w:hint="eastAsia"/>
          <w:sz w:val="9"/>
          <w:szCs w:val="9"/>
        </w:rPr>
        <w:t>5</w:t>
      </w:r>
      <w:r w:rsidR="0008055D">
        <w:rPr>
          <w:rFonts w:hint="eastAsia"/>
          <w:sz w:val="9"/>
          <w:szCs w:val="9"/>
        </w:rPr>
        <w:t>09ro</w:t>
      </w:r>
    </w:p>
    <w:p w14:paraId="1C027170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BA2F02">
        <w:rPr>
          <w:sz w:val="9"/>
          <w:szCs w:val="9"/>
        </w:rPr>
        <w:t>IL-6</w:t>
      </w:r>
      <w:r w:rsidR="0008055D">
        <w:rPr>
          <w:sz w:val="9"/>
          <w:szCs w:val="9"/>
        </w:rPr>
        <w:t xml:space="preserve"> </w:t>
      </w:r>
    </w:p>
    <w:p w14:paraId="24C6A051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B6B74DB" w14:textId="77777777" w:rsidR="00EA2609" w:rsidRDefault="00EA2609" w:rsidP="00EA26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46ED3E5" w14:textId="77777777" w:rsidR="00EA2609" w:rsidRDefault="00EA2609" w:rsidP="00EA2609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AC3C5F7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38E8366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D53C4C2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1B0251C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D8C8CD1" w14:textId="77777777" w:rsidR="00EA2609" w:rsidRDefault="00EA2609" w:rsidP="00EA2609">
      <w:pPr>
        <w:jc w:val="left"/>
        <w:rPr>
          <w:sz w:val="9"/>
          <w:szCs w:val="9"/>
        </w:rPr>
      </w:pPr>
    </w:p>
    <w:p w14:paraId="44033279" w14:textId="77777777" w:rsidR="00EA2609" w:rsidRDefault="00EA2609" w:rsidP="00EA26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9B4323C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0F7FF51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50A7FE5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ED95A3E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367E57F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3DC2555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F9112CF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B8B5C60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C63AC29" w14:textId="77777777" w:rsidR="00EA2609" w:rsidRDefault="00EA2609" w:rsidP="00EA2609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479E046" w14:textId="77777777" w:rsidR="00371854" w:rsidRPr="00EA2609" w:rsidRDefault="00371854" w:rsidP="00C46F40">
      <w:pPr>
        <w:jc w:val="left"/>
        <w:rPr>
          <w:sz w:val="9"/>
          <w:szCs w:val="9"/>
        </w:rPr>
      </w:pPr>
    </w:p>
    <w:sectPr w:rsidR="00371854" w:rsidRPr="00EA2609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12965" w14:textId="77777777" w:rsidR="00E446C7" w:rsidRDefault="00E446C7" w:rsidP="00A72563">
      <w:r>
        <w:separator/>
      </w:r>
    </w:p>
  </w:endnote>
  <w:endnote w:type="continuationSeparator" w:id="0">
    <w:p w14:paraId="07867B00" w14:textId="77777777" w:rsidR="00E446C7" w:rsidRDefault="00E446C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00BD58F2" w:rsidR="000E5502" w:rsidRDefault="000E5502">
    <w:pPr>
      <w:pStyle w:val="a5"/>
      <w:jc w:val="right"/>
      <w:rPr>
        <w:rFonts w:hint="eastAsia"/>
      </w:rPr>
    </w:pPr>
    <w:r w:rsidRPr="005D748C">
      <w:rPr>
        <w:b/>
        <w:sz w:val="14"/>
        <w:szCs w:val="14"/>
      </w:rPr>
      <w:t>2026-10-14</w:t>
    </w:r>
    <w:r w:rsidR="00136358">
      <w:rPr>
        <w:rFonts w:hint="eastAsia"/>
        <w:b/>
        <w:sz w:val="14"/>
        <w:szCs w:val="14"/>
      </w:rPr>
    </w:r>
    <w:r w:rsidR="0071754E">
      <w:rPr>
        <w:rFonts w:hint="eastAsia"/>
        <w:b/>
        <w:sz w:val="14"/>
        <w:szCs w:val="14"/>
      </w:rPr>
    </w:r>
    <w:r w:rsidR="001524AA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22D7D" w14:textId="77777777" w:rsidR="00E446C7" w:rsidRDefault="00E446C7" w:rsidP="00A72563">
      <w:r>
        <w:separator/>
      </w:r>
    </w:p>
  </w:footnote>
  <w:footnote w:type="continuationSeparator" w:id="0">
    <w:p w14:paraId="6B086DDD" w14:textId="77777777" w:rsidR="00E446C7" w:rsidRDefault="00E446C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DD02" w14:textId="3DEE89E9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7620292">
    <w:abstractNumId w:val="10"/>
  </w:num>
  <w:num w:numId="2" w16cid:durableId="1746797488">
    <w:abstractNumId w:val="2"/>
  </w:num>
  <w:num w:numId="3" w16cid:durableId="1818720058">
    <w:abstractNumId w:val="3"/>
  </w:num>
  <w:num w:numId="4" w16cid:durableId="1579904093">
    <w:abstractNumId w:val="5"/>
  </w:num>
  <w:num w:numId="5" w16cid:durableId="1558856478">
    <w:abstractNumId w:val="1"/>
  </w:num>
  <w:num w:numId="6" w16cid:durableId="1456876136">
    <w:abstractNumId w:val="0"/>
  </w:num>
  <w:num w:numId="7" w16cid:durableId="2014601785">
    <w:abstractNumId w:val="8"/>
  </w:num>
  <w:num w:numId="8" w16cid:durableId="144932412">
    <w:abstractNumId w:val="9"/>
  </w:num>
  <w:num w:numId="9" w16cid:durableId="21517238">
    <w:abstractNumId w:val="6"/>
  </w:num>
  <w:num w:numId="10" w16cid:durableId="55320109">
    <w:abstractNumId w:val="4"/>
  </w:num>
  <w:num w:numId="11" w16cid:durableId="475726912">
    <w:abstractNumId w:val="11"/>
  </w:num>
  <w:num w:numId="12" w16cid:durableId="21129709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A52B2"/>
    <w:rsid w:val="000C0DA1"/>
    <w:rsid w:val="000E5502"/>
    <w:rsid w:val="00102B5C"/>
    <w:rsid w:val="00123D1E"/>
    <w:rsid w:val="00136358"/>
    <w:rsid w:val="001524AA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45E2"/>
    <w:rsid w:val="00276CF1"/>
    <w:rsid w:val="002821FD"/>
    <w:rsid w:val="002A52D0"/>
    <w:rsid w:val="002C6960"/>
    <w:rsid w:val="003374B9"/>
    <w:rsid w:val="0036799D"/>
    <w:rsid w:val="00371854"/>
    <w:rsid w:val="00377D89"/>
    <w:rsid w:val="0039253F"/>
    <w:rsid w:val="00393204"/>
    <w:rsid w:val="003A24DE"/>
    <w:rsid w:val="003B35DC"/>
    <w:rsid w:val="003C6282"/>
    <w:rsid w:val="003C6587"/>
    <w:rsid w:val="003D1312"/>
    <w:rsid w:val="003D7CE7"/>
    <w:rsid w:val="003E200F"/>
    <w:rsid w:val="0040182F"/>
    <w:rsid w:val="004377EB"/>
    <w:rsid w:val="0045403B"/>
    <w:rsid w:val="00456D04"/>
    <w:rsid w:val="0046217C"/>
    <w:rsid w:val="00462803"/>
    <w:rsid w:val="00487AA0"/>
    <w:rsid w:val="00491500"/>
    <w:rsid w:val="004A1D36"/>
    <w:rsid w:val="004B15D0"/>
    <w:rsid w:val="00505650"/>
    <w:rsid w:val="0052420B"/>
    <w:rsid w:val="0053417C"/>
    <w:rsid w:val="00536488"/>
    <w:rsid w:val="00546A63"/>
    <w:rsid w:val="00574557"/>
    <w:rsid w:val="005771BF"/>
    <w:rsid w:val="00581582"/>
    <w:rsid w:val="005B718D"/>
    <w:rsid w:val="005C02DF"/>
    <w:rsid w:val="006029A0"/>
    <w:rsid w:val="00610237"/>
    <w:rsid w:val="00623FE6"/>
    <w:rsid w:val="0064704B"/>
    <w:rsid w:val="00656A5C"/>
    <w:rsid w:val="00670404"/>
    <w:rsid w:val="006720B9"/>
    <w:rsid w:val="00675D8C"/>
    <w:rsid w:val="006901B7"/>
    <w:rsid w:val="006B6D9E"/>
    <w:rsid w:val="006C5475"/>
    <w:rsid w:val="006F24E9"/>
    <w:rsid w:val="006F635D"/>
    <w:rsid w:val="007001A0"/>
    <w:rsid w:val="0071754E"/>
    <w:rsid w:val="007445B5"/>
    <w:rsid w:val="007500EE"/>
    <w:rsid w:val="007534AA"/>
    <w:rsid w:val="007802CD"/>
    <w:rsid w:val="00791CAA"/>
    <w:rsid w:val="00792218"/>
    <w:rsid w:val="007A5FC6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912A62"/>
    <w:rsid w:val="00916030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359D1"/>
    <w:rsid w:val="00DB3EBD"/>
    <w:rsid w:val="00DD68E7"/>
    <w:rsid w:val="00DE4A77"/>
    <w:rsid w:val="00DF0E36"/>
    <w:rsid w:val="00E03E5D"/>
    <w:rsid w:val="00E30D49"/>
    <w:rsid w:val="00E43284"/>
    <w:rsid w:val="00E446C7"/>
    <w:rsid w:val="00E63804"/>
    <w:rsid w:val="00E92934"/>
    <w:rsid w:val="00EA2609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9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43</cp:revision>
  <cp:lastPrinted>2019-03-25T01:56:00Z</cp:lastPrinted>
  <dcterms:created xsi:type="dcterms:W3CDTF">2014-05-13T04:45:00Z</dcterms:created>
  <dcterms:modified xsi:type="dcterms:W3CDTF">2025-12-08T06:44:00Z</dcterms:modified>
</cp:coreProperties>
</file>